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0F47DB" w:rsidRDefault="002F0B67" w:rsidP="005541D1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0F47DB" w:rsidRDefault="00D573EE" w:rsidP="005541D1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0F47DB" w:rsidRDefault="00D573EE" w:rsidP="005541D1">
      <w:pPr>
        <w:spacing w:after="0" w:line="240" w:lineRule="auto"/>
        <w:ind w:left="9781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0F47DB" w:rsidRDefault="00D573EE" w:rsidP="005541D1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0F47DB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</w:t>
      </w:r>
      <w:bookmarkStart w:id="0" w:name="_GoBack"/>
      <w:bookmarkEnd w:id="0"/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облас</w:t>
      </w:r>
      <w:r w:rsidR="00F80F78" w:rsidRPr="000F47DB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0F47D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0F47D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0F47DB" w:rsidRDefault="00F158CD" w:rsidP="00F158CD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158CD" w:rsidRPr="000F47DB" w:rsidRDefault="00F158CD" w:rsidP="00F158C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47DB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F158CD" w:rsidRPr="000F47DB" w:rsidRDefault="00F158CD" w:rsidP="00F158C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47DB">
        <w:rPr>
          <w:rFonts w:ascii="PT Astra Serif" w:hAnsi="PT Astra Serif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F158CD" w:rsidRPr="000F47DB" w:rsidRDefault="00F158CD" w:rsidP="00F158C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47DB">
        <w:rPr>
          <w:rFonts w:ascii="PT Astra Serif" w:hAnsi="PT Astra Serif" w:cs="Times New Roman"/>
          <w:b/>
          <w:bCs/>
          <w:sz w:val="28"/>
          <w:szCs w:val="28"/>
        </w:rPr>
        <w:t>помещения и коммунальных услуг</w:t>
      </w:r>
    </w:p>
    <w:p w:rsidR="00F158CD" w:rsidRPr="000F47DB" w:rsidRDefault="00F158CD" w:rsidP="00F158C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0F47DB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0F47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F158CD" w:rsidRPr="000F47DB" w:rsidTr="00887D59">
        <w:trPr>
          <w:trHeight w:val="228"/>
        </w:trPr>
        <w:tc>
          <w:tcPr>
            <w:tcW w:w="567" w:type="dxa"/>
            <w:vMerge w:val="restart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и </w:t>
            </w:r>
          </w:p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городских округов </w:t>
            </w:r>
          </w:p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F158CD" w:rsidRPr="000F47DB" w:rsidTr="00887D59">
        <w:tc>
          <w:tcPr>
            <w:tcW w:w="567" w:type="dxa"/>
            <w:vMerge/>
          </w:tcPr>
          <w:p w:rsidR="00F158CD" w:rsidRPr="000F47DB" w:rsidRDefault="00F158CD" w:rsidP="00F158CD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158CD" w:rsidRPr="000F47DB" w:rsidRDefault="00F158CD" w:rsidP="00F158CD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5" w:type="dxa"/>
            <w:vMerge w:val="restart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0F47DB" w:rsidRDefault="00F158CD" w:rsidP="00F158CD">
            <w:pPr>
              <w:pStyle w:val="ConsPlusNormal"/>
              <w:overflowPunct w:val="0"/>
              <w:spacing w:line="209" w:lineRule="auto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F158CD" w:rsidRPr="000F47DB" w:rsidTr="00887D59">
        <w:tc>
          <w:tcPr>
            <w:tcW w:w="567" w:type="dxa"/>
            <w:vMerge/>
          </w:tcPr>
          <w:p w:rsidR="00F158CD" w:rsidRPr="000F47DB" w:rsidRDefault="00F158CD" w:rsidP="00F158CD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158CD" w:rsidRPr="000F47DB" w:rsidRDefault="00F158CD" w:rsidP="00F158CD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предоста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лению граж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данам суб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418" w:type="dxa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став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ления граж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данам суб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275" w:type="dxa"/>
            <w:vMerge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eastAsia="Calibri" w:hAnsi="PT Astra Serif" w:cs="Times New Roman"/>
                <w:sz w:val="24"/>
                <w:szCs w:val="24"/>
              </w:rPr>
              <w:t>предостав</w:t>
            </w:r>
            <w:r w:rsidRPr="000F47DB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лению гражданам субсидий на оплату жилого помещения и комму</w:t>
            </w:r>
            <w:r w:rsidRPr="000F47DB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нальных услуг</w:t>
            </w:r>
          </w:p>
        </w:tc>
        <w:tc>
          <w:tcPr>
            <w:tcW w:w="1417" w:type="dxa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организа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ции предо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ставления гражданам субсидий на оплату жи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щения и коммуналь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276" w:type="dxa"/>
            <w:vMerge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8CD" w:rsidRPr="000F47DB" w:rsidRDefault="00F158CD" w:rsidP="00F158CD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предостав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лению гражданам субсидий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417" w:type="dxa"/>
          </w:tcPr>
          <w:p w:rsidR="00F158CD" w:rsidRPr="000F47DB" w:rsidRDefault="00F158CD" w:rsidP="00F158CD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став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ления граж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данам суб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</w:tr>
    </w:tbl>
    <w:p w:rsidR="00F158CD" w:rsidRPr="000F47DB" w:rsidRDefault="00F158CD" w:rsidP="00F158C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45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F158CD" w:rsidRPr="000F47DB" w:rsidTr="00887D59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jc w:val="center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pacing w:val="6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A13CEA" w:rsidRDefault="00F158CD" w:rsidP="00A13CEA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1003,7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426,2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1027,9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426,2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1053,2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627,0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426,2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3202,3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3321,3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3445,2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3074,6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5016,1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5211,3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5414,6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5044,0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5155,0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5356,0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5565,4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5194,8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88022,9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7513,8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91404,3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7513,8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94927,7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87413,9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7513,8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41681,4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4172,8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43256,7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4172,8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44898,2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40725,4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4172,8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1947,9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2014,1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2083,1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1712,5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23441,2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1669,1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24355,6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1669,1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25308,4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23639,3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1669,1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1299,8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1338,8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1379,4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1008,8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2264,4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2426,9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3111,2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3226,3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3346,2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2975,6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996,7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1023,0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1050,4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6097,4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6322,4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6556,8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5815,6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814,9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833,6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853,0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2688,2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2785,6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2887,0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15588,9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1482,4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16181,4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1482,4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16798,7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15316,3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1482,4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2592,2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2685,6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2782,8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2412,2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1687,4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1742,7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1372,1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1130,6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1162,6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7966,8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1962,9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8219,0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1962,9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8481,7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6518,8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1962,9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2802,4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2904,6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3011,0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3423,7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3551,9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3685,5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3314,9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1813,1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1873,7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1936,9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1566,3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677,8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690,7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320,1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7253,8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7527,3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7812,4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7071,2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1263,6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1301,1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1340,2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969,6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5914,4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392,6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6146,3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392,6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6387,9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392,6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986,6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1012,5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1039,5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1162,5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1195,8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1230,4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15139,2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1177,7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15725,6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1177,7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16336,6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15158,9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1177,7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1266,5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1304,1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1343,3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2761,5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2861,9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2966,5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2595,9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668,0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680,5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693,5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1027,3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1083,6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713,0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2065,4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2136,6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2210,8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1840,2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3358,5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3484,0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3614,8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3244,2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65874,5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6187,8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68381,3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6187,8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70993,5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64805,7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6187,8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пальным районам </w:t>
            </w:r>
          </w:p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FB6FD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333071,7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FB6FD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296968,4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345544,7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309441,4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358541,1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322437,8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36103,3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201146,1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171974,9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29171,2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208369,1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29171,2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215895,4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186724,2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29171,2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1208,7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1280,6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417,7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419,7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421,7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887D59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991,8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621,2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1017,9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1045,1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A13CEA" w:rsidRPr="000F47DB" w:rsidTr="00DA6E53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FB6FD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203764,3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173481,3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211050,6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180767,6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218642,8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188359,8</w:t>
            </w:r>
          </w:p>
        </w:tc>
        <w:tc>
          <w:tcPr>
            <w:tcW w:w="1417" w:type="dxa"/>
            <w:vAlign w:val="bottom"/>
          </w:tcPr>
          <w:p w:rsidR="00A13CEA" w:rsidRPr="00A13CEA" w:rsidRDefault="00FB6FD5" w:rsidP="00A13CEA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A13CEA"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13CEA" w:rsidRPr="000F47DB" w:rsidTr="00DA6E53">
        <w:trPr>
          <w:trHeight w:val="144"/>
        </w:trPr>
        <w:tc>
          <w:tcPr>
            <w:tcW w:w="568" w:type="dxa"/>
          </w:tcPr>
          <w:p w:rsidR="00A13CEA" w:rsidRPr="00A13CEA" w:rsidRDefault="00A13CEA" w:rsidP="00A13CEA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13CEA" w:rsidRPr="00A13CEA" w:rsidRDefault="00A13CEA" w:rsidP="00A13CEA">
            <w:pPr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536836,0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5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556595,3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6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577183,9</w:t>
            </w:r>
          </w:p>
        </w:tc>
        <w:tc>
          <w:tcPr>
            <w:tcW w:w="1418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417" w:type="dxa"/>
            <w:vAlign w:val="bottom"/>
          </w:tcPr>
          <w:p w:rsidR="00A13CEA" w:rsidRPr="00A13CEA" w:rsidRDefault="00A13CEA" w:rsidP="00A13CE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66386,3</w:t>
            </w:r>
          </w:p>
        </w:tc>
      </w:tr>
    </w:tbl>
    <w:p w:rsidR="00A13CEA" w:rsidRDefault="00A13CEA"/>
    <w:p w:rsidR="00F158CD" w:rsidRPr="000F47DB" w:rsidRDefault="00F158CD" w:rsidP="00F158CD">
      <w:pPr>
        <w:rPr>
          <w:rFonts w:ascii="PT Astra Serif" w:hAnsi="PT Astra Serif"/>
        </w:rPr>
      </w:pPr>
    </w:p>
    <w:p w:rsidR="00F158CD" w:rsidRPr="000F47DB" w:rsidRDefault="00F158CD" w:rsidP="00F158CD">
      <w:pPr>
        <w:overflowPunct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F158CD" w:rsidRPr="000F47DB" w:rsidRDefault="00F158CD" w:rsidP="00F158CD">
      <w:pPr>
        <w:spacing w:after="0" w:line="240" w:lineRule="auto"/>
        <w:rPr>
          <w:rFonts w:ascii="PT Astra Serif" w:hAnsi="PT Astra Serif" w:cs="Times New Roman"/>
          <w:sz w:val="4"/>
          <w:szCs w:val="4"/>
          <w:lang w:val="en-US"/>
        </w:rPr>
      </w:pPr>
    </w:p>
    <w:p w:rsidR="005541D1" w:rsidRPr="000F47DB" w:rsidRDefault="005541D1" w:rsidP="005541D1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7C5BC5" w:rsidRPr="007F1B61" w:rsidRDefault="007C5BC5" w:rsidP="005541D1">
      <w:pPr>
        <w:spacing w:after="0" w:line="240" w:lineRule="auto"/>
        <w:ind w:left="9781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 xml:space="preserve">Таблица </w:t>
      </w:r>
      <w:r w:rsidRPr="007F1B61">
        <w:rPr>
          <w:rFonts w:ascii="PT Astra Serif" w:hAnsi="PT Astra Serif" w:cs="Times New Roman"/>
          <w:sz w:val="28"/>
          <w:szCs w:val="28"/>
        </w:rPr>
        <w:t>2</w:t>
      </w:r>
    </w:p>
    <w:p w:rsidR="007C5BC5" w:rsidRPr="000F47DB" w:rsidRDefault="007C5BC5" w:rsidP="005541D1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7F1B61" w:rsidRDefault="007F1B6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F1B61" w:rsidRPr="007F1B61" w:rsidRDefault="007F1B61" w:rsidP="007F1B61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Распределение на 2023 год и на плановый период 2024 и 2025 годов субвенции бюджетам муниципальных </w:t>
      </w:r>
    </w:p>
    <w:p w:rsidR="007F1B61" w:rsidRPr="007F1B61" w:rsidRDefault="007F1B61" w:rsidP="007F1B61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7F1B61" w:rsidRPr="007F1B61" w:rsidRDefault="007F1B61" w:rsidP="007F1B61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</w:p>
    <w:p w:rsidR="007F1B61" w:rsidRPr="007F1B61" w:rsidRDefault="007F1B61" w:rsidP="007F1B6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реализующих образовательную программу дошкольного</w:t>
      </w:r>
      <w:r w:rsidRPr="007F1B61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</w:t>
      </w: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образования</w:t>
      </w:r>
    </w:p>
    <w:p w:rsidR="007F1B61" w:rsidRPr="007F1B61" w:rsidRDefault="007F1B6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C5BC5" w:rsidRPr="000F47DB" w:rsidRDefault="007C5BC5" w:rsidP="005541D1">
      <w:pPr>
        <w:spacing w:after="0" w:line="240" w:lineRule="auto"/>
        <w:jc w:val="right"/>
        <w:rPr>
          <w:rFonts w:ascii="PT Astra Serif" w:hAnsi="PT Astra Serif"/>
          <w:sz w:val="20"/>
          <w:szCs w:val="20"/>
        </w:rPr>
      </w:pPr>
      <w:r w:rsidRPr="000F47DB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3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599"/>
        <w:gridCol w:w="938"/>
        <w:gridCol w:w="850"/>
        <w:gridCol w:w="992"/>
        <w:gridCol w:w="796"/>
        <w:gridCol w:w="894"/>
        <w:gridCol w:w="1004"/>
        <w:gridCol w:w="850"/>
        <w:gridCol w:w="992"/>
        <w:gridCol w:w="851"/>
        <w:gridCol w:w="865"/>
        <w:gridCol w:w="978"/>
        <w:gridCol w:w="850"/>
        <w:gridCol w:w="992"/>
        <w:gridCol w:w="851"/>
        <w:gridCol w:w="850"/>
      </w:tblGrid>
      <w:tr w:rsidR="007F1B61" w:rsidRPr="003B4DDB" w:rsidTr="00A176C0">
        <w:trPr>
          <w:trHeight w:val="65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№</w:t>
            </w:r>
          </w:p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Наименования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2025 год</w:t>
            </w:r>
          </w:p>
        </w:tc>
      </w:tr>
      <w:tr w:rsidR="007F1B61" w:rsidRPr="003B4DDB" w:rsidTr="00A176C0">
        <w:trPr>
          <w:trHeight w:val="65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AB7793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3B4DDB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3B4DDB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3B4DDB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</w:tr>
      <w:tr w:rsidR="007F1B61" w:rsidRPr="003B4DDB" w:rsidTr="00A176C0">
        <w:trPr>
          <w:trHeight w:val="326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пред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ставление питания отдел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ям об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чающи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х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ся в 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мы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начал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общего, основн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и средн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AB7793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к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омпенс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цию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 сто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мости гор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чего пит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 родит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лям (зако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пре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ставителям) обуча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по образов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тельным програ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мам начального общего образов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ния на дому детей-инвалидов и детей, 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нужда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в длительном лечении, которые по состоянию здоровья временно или пост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янно не могут п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сещать образов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организ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="007F1B61"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части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ное фина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сиров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ние расходов на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смотр и уход за детьми 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возраста в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орган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зациях, реал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зующих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ную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грамму до-школ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цию пре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доставл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дельным категориям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щихся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лизующих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мы началь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общ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го, осно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общ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и сре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него общ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вания, и частичное финанс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рование расходов на прис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мотр и уход за детьми дошколь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  <w:t>ного во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раста в му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орг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низациях,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тельную программу дошкол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пред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ставление питания отдел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ям об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чающи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х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ся в 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мы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начал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общего, основн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и средн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AB7793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компенс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</w:t>
            </w:r>
            <w:r w:rsidR="00AB779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 сто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мости 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чего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 родит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лям (зако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пре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ставителям)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по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тельным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мам начального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ния на дому детей-инвалидов и детей,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нужда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в длительном лечении, которые по состоянию здоровья временно или пост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янно не могут п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сещать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части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ное ф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вание расходов на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смотр и уход за детьми дошколь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softHyphen/>
              <w:t>ного возраста в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ющих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тельную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му до-школьн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ind w:left="-1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цию пре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доставл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дельным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ям обуч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ющихся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лизующих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мы на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 xml:space="preserve">чального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общего, основного общего и среднего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ния, и час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тичное фи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вание рас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ходов на присмотр и уход за детьми дошколь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  <w:t>ного воз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раста в му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орг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низациях, реализую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ную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грамму дошкол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обра</w:t>
            </w:r>
            <w:r w:rsid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pStyle w:val="a9"/>
              <w:spacing w:line="216" w:lineRule="auto"/>
              <w:jc w:val="left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пред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ставление питания отдел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ям об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чающи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х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ся в 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мы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начал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общего, основн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и средн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AB7793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компенс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</w:t>
            </w:r>
            <w:r w:rsidR="00AB779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 сто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мости 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чего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 родит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лям (зако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пре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ставителям)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по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тельным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мам начального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ния на дому детей-инвалидов и детей,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нужда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в длительном лечении, которые по состоянию здоровья временно или пост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янно не могут п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сещать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части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ное ф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вание расходов на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смотр и уход за детьми дошкол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возраста в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ющих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тельную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му 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B4DDB" w:rsidRDefault="007F1B61" w:rsidP="003B4DDB">
            <w:pPr>
              <w:spacing w:after="0" w:line="216" w:lineRule="auto"/>
              <w:ind w:left="-94" w:right="-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цию предоста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ления питания отдельным категориям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щихся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реализу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 xml:space="preserve">тельные программы начального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общего, основного общего и среднего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ния, и частичное финансир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вание расходов на присмотр и уход за детьми дошкольн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возраста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реализу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тельную программу дошкольн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вания</w:t>
            </w:r>
          </w:p>
        </w:tc>
      </w:tr>
    </w:tbl>
    <w:p w:rsidR="00A176C0" w:rsidRPr="00A176C0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35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583"/>
        <w:gridCol w:w="1599"/>
        <w:gridCol w:w="938"/>
        <w:gridCol w:w="850"/>
        <w:gridCol w:w="992"/>
        <w:gridCol w:w="796"/>
        <w:gridCol w:w="894"/>
        <w:gridCol w:w="1004"/>
        <w:gridCol w:w="850"/>
        <w:gridCol w:w="992"/>
        <w:gridCol w:w="851"/>
        <w:gridCol w:w="865"/>
        <w:gridCol w:w="978"/>
        <w:gridCol w:w="850"/>
        <w:gridCol w:w="992"/>
        <w:gridCol w:w="851"/>
        <w:gridCol w:w="850"/>
      </w:tblGrid>
      <w:tr w:rsidR="007F1B61" w:rsidRPr="003B4DDB" w:rsidTr="00C83A96">
        <w:trPr>
          <w:trHeight w:val="65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C83A96" w:rsidRDefault="00466B15" w:rsidP="003B4D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17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Александрово-Гайский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4724,2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3972,4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132,4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4724,2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3972,4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132,4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4724,2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3972,4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132,4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Аркадакский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5480,9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4353,7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949,2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5480,9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4353,7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949,2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5480,9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4353,7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949,2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Аткарский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8110,8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6434,8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1028,7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8110,8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6434,8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1028,7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8110,8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6434,8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1028,7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Базарно-Карабулакский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6557,3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5398,9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944,2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6557,3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5398,9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944,2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6557,3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5398,9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944,2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Балаковский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35555,0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25870,3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1400,3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6754,8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1529,6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35555,0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25870,3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6754,8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1529,6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35555,0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25870,3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6754,8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1529,6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Балашовский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26703,7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21728,6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4176,2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670,3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26703,7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21728,6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4176,2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670,3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26703,7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21728,6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4176,2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670,3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Балтайский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2214,9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1754,7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372,1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2214,9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1754,7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372,1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2214,9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1754,7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372,1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Вольский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18776,7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13858,2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4298,8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18776,7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13858,2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4298,8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18776,7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13858,2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4298,8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Воскресенский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2011,2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1637,8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315,2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2011,2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1637,8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315,2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2011,2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1637,8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315,2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Дергачевский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4163,1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3377,1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636,0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4163,1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3377,1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636,0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4163,1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3377,1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636,0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Духовницкий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2797,6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2295,5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374,3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2797,6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2295,5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374,3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2797,6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2295,5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374,3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Екатериновский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3634,8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2788,0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3634,8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2788,0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3634,8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2788,0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Ершовский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6677,2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5336,8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714,5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6677,2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5336,8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714,5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6677,2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5336,8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714,5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Ивантеевский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3268,3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856,3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3268,3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856,3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3268,3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856,3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Калининский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4974,0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3853,2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4974,0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3853,2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4974,0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3853,2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Красноармейский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7996,1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6149,8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189,6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1423,9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7996,1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6149,8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1423,9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7996,1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6149,8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1423,9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Краснокутский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10467,0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8065,3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188,4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1980,5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10467,0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8065,3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1980,5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10467,0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8065,3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1980,5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C83A96">
            <w:pPr>
              <w:spacing w:after="0" w:line="240" w:lineRule="auto"/>
              <w:ind w:right="-68"/>
              <w:rPr>
                <w:rFonts w:ascii="PT Astra Serif" w:eastAsia="Times New Roman" w:hAnsi="PT Astra Serif" w:cs="Times New Roman"/>
                <w:color w:val="000000"/>
                <w:spacing w:val="-10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10"/>
                <w:sz w:val="18"/>
                <w:szCs w:val="18"/>
                <w:lang w:eastAsia="ru-RU"/>
              </w:rPr>
              <w:t>Краснопартизанский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2709,8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2274,8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336,9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2709,8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2274,8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336,9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2709,8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2274,8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336,9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Лысогорский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2430,1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1753,0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521,4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2430,1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1753,0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521,4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2430,1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1753,0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521,4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Марксовский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12251,5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8767,1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2771,1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465,6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12251,5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8767,1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2771,1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465,6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12251,5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8767,1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2771,1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465,6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Новобурасский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3847,6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3058,3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662,9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3847,6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3058,3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662,9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3847,6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3058,3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662,9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Новоузенский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6503,3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5328,3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789,4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6503,3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5328,3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789,4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6503,3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5328,3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789,4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Озинский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4623,6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3617,6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148,8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682,6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4623,6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3617,6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682,6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4623,6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3617,6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682,6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Перелюбский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4164,4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3239,4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4164,4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3239,4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4164,4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3239,4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7847,1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5657,8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1788,3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7847,1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5657,8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1788,3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7847,1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5657,8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1788,3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Питерский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3405,9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2778,1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480,1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3405,9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2778,1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480,1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3405,9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2778,1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Пугачевский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11500,4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9900,6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239,7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952,7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407,4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11500,4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9900,6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952,7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407,4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11500,4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9900,6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952,7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407,4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Ровенский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5775,1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4695,7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904,3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5775,1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4695,7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904,3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5775,1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4695,7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904,3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Романовский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2902,3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2250,6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593,5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2902,3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2250,6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593,5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2902,3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2250,6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Ртищевский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6913,5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5754,7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729,0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6913,5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5754,7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729,0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6913,5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5754,7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729,0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Самойловский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4064,9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3282,4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79,2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586,9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4064,9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3282,4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586,9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4064,9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3282,4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586,9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Советский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5777,2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4849,4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5777,2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4849,4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5777,2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4849,4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Татищевский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4349,0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3943,7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4349,0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3943,7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4349,0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3943,7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Турковский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2426,0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1976,8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2426,0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1976,8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2426,0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1976,8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Федоровский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3860,7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2582,3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3860,7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2582,3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3860,7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2582,3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Хвалынский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5225,7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3834,0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1265,3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5225,7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3834,0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1265,3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5225,7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3834,0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1265,3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Энгельсский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45765,2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36789,4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5929,7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2421,8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45765,2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36789,4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5929,7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2421,8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45765,2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36789,4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5929,7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2421,8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Итого по мун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и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ципальным ра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й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онам области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301448,2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236477,4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5751,4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48620,7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10598,7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301448,2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236477,4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48620,7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10598,7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301448,2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236477,4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48620,7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10598,7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г.Саратов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141230,1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113023,0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1770,1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19212,4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7224,6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141230,1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113023,0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19212,4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7224,6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141230,1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113023,0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19212,4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7224,6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г.Шиханы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1499,6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392,1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1499,6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1499,6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п.Михайловский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285,8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285,8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285,8</w:t>
            </w:r>
          </w:p>
        </w:tc>
        <w:tc>
          <w:tcPr>
            <w:tcW w:w="992" w:type="dxa"/>
            <w:vAlign w:val="bottom"/>
          </w:tcPr>
          <w:p w:rsidR="00C83A96" w:rsidRPr="00C83A96" w:rsidRDefault="00CE3C0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ЗАТО Светлый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1723,0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1454,5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1723,0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1454,5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1723,0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1454,5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Итого по горо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д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ским округам области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144828,2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115523,2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2192,1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19713,7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7399,2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144828,2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115523,2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19713,7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7399,2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144828,2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115523,2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19713,7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7399,2</w:t>
            </w:r>
          </w:p>
        </w:tc>
      </w:tr>
      <w:tr w:rsidR="00C83A96" w:rsidRPr="003B4DDB" w:rsidTr="00C83A96">
        <w:trPr>
          <w:trHeight w:val="65"/>
          <w:jc w:val="center"/>
        </w:trPr>
        <w:tc>
          <w:tcPr>
            <w:tcW w:w="583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C83A96" w:rsidRPr="00C83A96" w:rsidRDefault="00C83A96" w:rsidP="0016128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446276,4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352000,6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7943,5</w:t>
            </w:r>
          </w:p>
        </w:tc>
        <w:tc>
          <w:tcPr>
            <w:tcW w:w="796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68334,4</w:t>
            </w:r>
          </w:p>
        </w:tc>
        <w:tc>
          <w:tcPr>
            <w:tcW w:w="89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17997,9</w:t>
            </w:r>
          </w:p>
        </w:tc>
        <w:tc>
          <w:tcPr>
            <w:tcW w:w="1004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446276,4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352000,6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68334,4</w:t>
            </w:r>
          </w:p>
        </w:tc>
        <w:tc>
          <w:tcPr>
            <w:tcW w:w="865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17997,9</w:t>
            </w:r>
          </w:p>
        </w:tc>
        <w:tc>
          <w:tcPr>
            <w:tcW w:w="978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446276,4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352000,6</w:t>
            </w:r>
          </w:p>
        </w:tc>
        <w:tc>
          <w:tcPr>
            <w:tcW w:w="992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68334,4</w:t>
            </w:r>
          </w:p>
        </w:tc>
        <w:tc>
          <w:tcPr>
            <w:tcW w:w="850" w:type="dxa"/>
            <w:vAlign w:val="bottom"/>
          </w:tcPr>
          <w:p w:rsidR="00C83A96" w:rsidRPr="00C83A96" w:rsidRDefault="00C83A96" w:rsidP="00C83A9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17997,9</w:t>
            </w:r>
          </w:p>
        </w:tc>
      </w:tr>
    </w:tbl>
    <w:p w:rsidR="00C83A96" w:rsidRDefault="00C83A96"/>
    <w:p w:rsidR="00466B15" w:rsidRPr="000F47DB" w:rsidRDefault="00466B15" w:rsidP="005541D1">
      <w:pPr>
        <w:spacing w:after="0" w:line="240" w:lineRule="auto"/>
        <w:rPr>
          <w:rFonts w:ascii="PT Astra Serif" w:hAnsi="PT Astra Serif"/>
          <w:lang w:val="en-US"/>
        </w:rPr>
      </w:pPr>
    </w:p>
    <w:p w:rsidR="003C461C" w:rsidRPr="000F47DB" w:rsidRDefault="003C461C" w:rsidP="003C461C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7C5BC5" w:rsidRPr="000F47DB" w:rsidRDefault="007C5BC5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0F47DB" w:rsidRDefault="007C5BC5" w:rsidP="003C461C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0F47DB" w:rsidRDefault="007C5BC5" w:rsidP="005541D1">
      <w:pPr>
        <w:spacing w:after="0" w:line="240" w:lineRule="auto"/>
        <w:rPr>
          <w:rFonts w:ascii="PT Astra Serif" w:hAnsi="PT Astra Serif"/>
        </w:rPr>
      </w:pPr>
    </w:p>
    <w:p w:rsidR="00ED4CC5" w:rsidRDefault="00F158CD" w:rsidP="00BB3698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ED4CC5" w:rsidRDefault="00F158CD" w:rsidP="00BB3698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</w:t>
      </w:r>
    </w:p>
    <w:p w:rsidR="00F158CD" w:rsidRPr="000F47DB" w:rsidRDefault="00F158CD" w:rsidP="00BB3698">
      <w:pPr>
        <w:spacing w:after="0" w:line="216" w:lineRule="auto"/>
        <w:jc w:val="center"/>
        <w:rPr>
          <w:rFonts w:ascii="PT Astra Serif" w:hAnsi="PT Astra Serif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образовательных организациях, реализующих образовательную программу дошкольного образования</w:t>
      </w:r>
    </w:p>
    <w:p w:rsidR="003C461C" w:rsidRPr="000F47DB" w:rsidRDefault="003C461C" w:rsidP="00F158C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ED4CC5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val="en-US" w:eastAsia="ru-RU"/>
        </w:rPr>
      </w:pPr>
      <w:r w:rsidRPr="00ED4CC5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316"/>
        <w:gridCol w:w="1316"/>
        <w:gridCol w:w="1316"/>
        <w:gridCol w:w="1316"/>
        <w:gridCol w:w="1316"/>
        <w:gridCol w:w="1316"/>
        <w:gridCol w:w="1317"/>
      </w:tblGrid>
      <w:tr w:rsidR="003C461C" w:rsidRPr="00BB3698" w:rsidTr="00F158CD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BB3698" w:rsidRDefault="003C461C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bookmarkStart w:id="1" w:name="RANGE!A75:AA77"/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№ п/п</w:t>
            </w:r>
            <w:bookmarkEnd w:id="1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BB3698" w:rsidRDefault="003C461C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Наименования муниципал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BB3698" w:rsidRDefault="003C461C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BB3698" w:rsidRDefault="003C461C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BB3698" w:rsidRDefault="003C461C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</w:tr>
      <w:tr w:rsidR="00ED4CC5" w:rsidRPr="00BB3698" w:rsidTr="00ED4CC5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AB779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  <w:r w:rsidR="00AB7793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AB779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  <w:r w:rsidR="00AB7793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AB779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  <w:r w:rsidR="00AB7793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ED4CC5" w:rsidRPr="00BB3698" w:rsidTr="00ED4CC5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компенсацию родительской платы за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тельных 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ганизациях, реализующих основную общеобраз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организацию предоставл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ния компенс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ции родител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ской платы и расходы по оплате услуг почтовой связи и банковских услуг, оказ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ы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ваемых банк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ми, по выплате за присмотр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тельных орг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низациях, ре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лизующих основную общеобразов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тельную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грамму д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школьного образования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компенсацию родительской платы за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тельных 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ганизациях, реализующих основную общеобраз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организацию предоставл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ния компенс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ции родител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ской платы и расходы по оплате услуг почтовой связи и банковских услуг, оказ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ы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ваемых банк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ми, по выплате за присмотр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тельных орг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низациях, ре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лизующих основную общеобразов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тельную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грамму д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школьного образования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компенсацию родительской платы за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тельных 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ганизациях, реализующих основную общеобраз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BB3698" w:rsidRDefault="00ED4CC5" w:rsidP="00BB3698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организацию предоставл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ния компенс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ции родител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ской платы и расходы по оплате услуг почтовой связи и банковских услуг, оказ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ы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ваемых банк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ми, по выплате за присмотр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тельных орг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низациях, ре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лизующих основную общеобразов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тельную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грамму д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школьного образования</w:t>
            </w:r>
          </w:p>
        </w:tc>
      </w:tr>
    </w:tbl>
    <w:p w:rsidR="00F158CD" w:rsidRPr="00BB3698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316"/>
        <w:gridCol w:w="1316"/>
        <w:gridCol w:w="1316"/>
        <w:gridCol w:w="1316"/>
        <w:gridCol w:w="1316"/>
        <w:gridCol w:w="1316"/>
        <w:gridCol w:w="1317"/>
      </w:tblGrid>
      <w:tr w:rsidR="004866C9" w:rsidRPr="000F47DB" w:rsidTr="00F158CD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bookmarkStart w:id="2" w:name="RANGE!A78"/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  <w:bookmarkEnd w:id="2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0F47DB" w:rsidRDefault="008627E2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1818,2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1698,3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1818,2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1698,3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1818,2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1698,3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119,9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1894,1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1894,1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1894,1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135,5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4346,9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4346,9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4346,9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284,1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3956,2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3956,2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3956,2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3732,8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223,4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57022,6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55031,6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1991,0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57022,6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55031,6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1991,0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57022,6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55031,6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1991,0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10186,8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9479,6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707,2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10186,8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9479,6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707,2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10186,8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9479,6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707,2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1570,8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1496,0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1570,8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1496,0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1570,8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1496,0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74,8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18592,5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17740,9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18592,5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17740,9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18592,5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17740,9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851,6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1165,3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1124,8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1165,3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1124,8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1165,3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1124,8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40,5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2889,8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2781,7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2889,8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2781,7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2889,8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2781,7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108,1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895,1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895,1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895,1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83,4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2133,1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2133,1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2133,1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120,2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7399,4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7120,7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7399,4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7120,7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7399,4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7120,7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278,7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3363,9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3214,4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3363,9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3214,4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3363,9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3214,4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149,5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3507,1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3297,8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3507,1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3297,8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3507,1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3297,8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209,3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5011,1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241,8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5011,1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241,8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5011,1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4769,3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241,8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5245,7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4944,9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5245,7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4944,9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5245,7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4944,9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300,8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846,1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846,1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846,1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66,8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1176,4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1075,0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1176,4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1075,0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1176,4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1075,0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101,4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12386,7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12386,7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12386,7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11932,8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453,9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1958,3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1958,3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1958,3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1855,7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102,6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3674,4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3442,5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231,9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3674,4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3442,5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231,9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3674,4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3442,5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231,9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3058,6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3058,6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3058,6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141,3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2925,5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2794,5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2925,5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2794,5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2925,5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2794,5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131,0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4849,4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4560,4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4849,4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4560,4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4849,4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4560,4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289,0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1433,4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1328,4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1433,4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1328,4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1433,4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1328,4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105,0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8504,4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8109,8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8504,4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8109,8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8504,4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8109,8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394,6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2448,0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2326,7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2448,0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2326,7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2448,0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2326,7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121,3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780,0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64,1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6843,4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6843,4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6843,4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6509,3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334,1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1246,3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1246,3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1246,3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67,4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3648,4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3648,4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3648,4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3494,6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153,8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5329,0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5329,0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5329,0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5181,6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147,4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623,2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623,2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623,2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576,5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46,7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1483,0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1483,0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1483,0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104,5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2919,2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2768,4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2919,2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2768,4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2919,2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2768,4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150,8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102189,6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98769,4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102189,6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98769,4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102189,6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98769,4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3420,2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922" w:rsidRPr="000F47DB" w:rsidRDefault="00F158C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Итого по муниц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пальным районам</w:t>
            </w:r>
          </w:p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300389,2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287841,6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12547,6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300389,2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287841,6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12547,6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300389,2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287841,6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12547,6</w:t>
            </w:r>
          </w:p>
        </w:tc>
      </w:tr>
      <w:tr w:rsidR="00F158CD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326383,6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315934,9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10448,7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326383,6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315934,9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10448,7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326383,6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315934,9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8CD" w:rsidRPr="000F47DB" w:rsidRDefault="00F158C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10448,7</w:t>
            </w:r>
          </w:p>
        </w:tc>
      </w:tr>
      <w:tr w:rsidR="007473B8" w:rsidRPr="000F47DB" w:rsidTr="005D4562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7473B8" w:rsidRDefault="007473B8" w:rsidP="005D4562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1369,7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1369,7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1369,7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5D4562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60,2</w:t>
            </w:r>
          </w:p>
        </w:tc>
      </w:tr>
      <w:tr w:rsidR="007473B8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780DAB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304,1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18,3</w:t>
            </w:r>
          </w:p>
        </w:tc>
      </w:tr>
      <w:tr w:rsidR="007473B8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7473B8" w:rsidRDefault="007473B8" w:rsidP="00F158CD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4158,7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4158,7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4158,7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154,4</w:t>
            </w:r>
          </w:p>
        </w:tc>
      </w:tr>
      <w:tr w:rsidR="007473B8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F158C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332449,0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321767,4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10681,6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332449,0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321767,4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10681,6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332449,0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321767,4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10681,6</w:t>
            </w:r>
          </w:p>
        </w:tc>
      </w:tr>
      <w:tr w:rsidR="007473B8" w:rsidRPr="000F47DB" w:rsidTr="00F158CD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F158C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632838,2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609609,0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23229,2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632838,2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609609,0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23229,2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632838,2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609609,0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23229,2</w:t>
            </w:r>
          </w:p>
        </w:tc>
      </w:tr>
    </w:tbl>
    <w:p w:rsidR="00F158CD" w:rsidRPr="000F47DB" w:rsidRDefault="00F158CD">
      <w:pPr>
        <w:rPr>
          <w:rFonts w:ascii="PT Astra Serif" w:hAnsi="PT Astra Serif"/>
        </w:rPr>
      </w:pPr>
    </w:p>
    <w:p w:rsidR="003C461C" w:rsidRPr="000F47DB" w:rsidRDefault="003C461C" w:rsidP="005541D1">
      <w:pPr>
        <w:spacing w:after="0" w:line="240" w:lineRule="auto"/>
        <w:rPr>
          <w:rFonts w:ascii="PT Astra Serif" w:hAnsi="PT Astra Serif"/>
        </w:rPr>
      </w:pPr>
    </w:p>
    <w:p w:rsidR="00F158CD" w:rsidRPr="000F47DB" w:rsidRDefault="00F158CD" w:rsidP="005541D1">
      <w:pPr>
        <w:spacing w:after="0" w:line="240" w:lineRule="auto"/>
        <w:rPr>
          <w:rFonts w:ascii="PT Astra Serif" w:hAnsi="PT Astra Serif"/>
        </w:rPr>
      </w:pPr>
    </w:p>
    <w:p w:rsidR="00F158CD" w:rsidRPr="000F47DB" w:rsidRDefault="00F158CD" w:rsidP="005541D1">
      <w:pPr>
        <w:spacing w:after="0" w:line="240" w:lineRule="auto"/>
        <w:rPr>
          <w:rFonts w:ascii="PT Astra Serif" w:hAnsi="PT Astra Serif"/>
        </w:rPr>
      </w:pPr>
    </w:p>
    <w:p w:rsidR="00F158CD" w:rsidRPr="000F47DB" w:rsidRDefault="00F158CD" w:rsidP="005541D1">
      <w:pPr>
        <w:spacing w:after="0" w:line="240" w:lineRule="auto"/>
        <w:rPr>
          <w:rFonts w:ascii="PT Astra Serif" w:hAnsi="PT Astra Serif"/>
        </w:rPr>
      </w:pPr>
    </w:p>
    <w:p w:rsidR="003C461C" w:rsidRPr="000F47DB" w:rsidRDefault="003C461C" w:rsidP="003C461C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3C461C" w:rsidRPr="000F47DB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0F47DB" w:rsidSect="003C461C">
          <w:headerReference w:type="default" r:id="rId8"/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0F47DB" w:rsidRDefault="004866C9" w:rsidP="005530F1">
      <w:pPr>
        <w:tabs>
          <w:tab w:val="left" w:pos="4678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0F47DB" w:rsidRDefault="004866C9" w:rsidP="005530F1">
      <w:pPr>
        <w:pStyle w:val="2"/>
        <w:tabs>
          <w:tab w:val="left" w:pos="4678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0F47DB" w:rsidRDefault="004866C9" w:rsidP="005541D1">
      <w:pPr>
        <w:spacing w:after="0" w:line="240" w:lineRule="auto"/>
        <w:rPr>
          <w:rFonts w:ascii="PT Astra Serif" w:hAnsi="PT Astra Serif"/>
        </w:rPr>
      </w:pPr>
    </w:p>
    <w:p w:rsidR="005530F1" w:rsidRPr="000F47DB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530F1" w:rsidRPr="000F47DB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5530F1" w:rsidRPr="000F47DB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области на финансовое обеспечение образовательной деятельности</w:t>
      </w:r>
    </w:p>
    <w:p w:rsidR="004866C9" w:rsidRPr="000F47DB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муниципальных дошкольных образовательных организаций</w:t>
      </w:r>
    </w:p>
    <w:p w:rsidR="005530F1" w:rsidRPr="000F47DB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0F47DB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0F47DB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86:AA87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0F47DB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0F47DB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0F47DB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0F47DB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0F47DB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0F47DB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0F47DB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0F47DB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0F47DB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87D59" w:rsidRPr="000F47DB" w:rsidTr="00887D5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</w:tcBorders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2D1922" w:rsidRPr="000F47DB" w:rsidRDefault="00887D59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</w:tr>
      <w:tr w:rsidR="00887D59" w:rsidRPr="000F47DB" w:rsidTr="00887D59">
        <w:tc>
          <w:tcPr>
            <w:tcW w:w="817" w:type="dxa"/>
            <w:vAlign w:val="bottom"/>
          </w:tcPr>
          <w:p w:rsidR="00887D59" w:rsidRPr="000F47DB" w:rsidRDefault="00887D59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93" w:type="dxa"/>
            <w:vAlign w:val="bottom"/>
          </w:tcPr>
          <w:p w:rsidR="00887D59" w:rsidRPr="000F47DB" w:rsidRDefault="00887D59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887D59" w:rsidRPr="000F47DB" w:rsidRDefault="00887D59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</w:tr>
      <w:tr w:rsidR="007473B8" w:rsidRPr="000F47DB" w:rsidTr="00B67504">
        <w:tc>
          <w:tcPr>
            <w:tcW w:w="817" w:type="dxa"/>
            <w:vAlign w:val="bottom"/>
          </w:tcPr>
          <w:p w:rsidR="007473B8" w:rsidRPr="000F47DB" w:rsidRDefault="007473B8" w:rsidP="00302D3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93" w:type="dxa"/>
            <w:vAlign w:val="bottom"/>
          </w:tcPr>
          <w:p w:rsidR="007473B8" w:rsidRPr="000F47DB" w:rsidRDefault="007473B8" w:rsidP="00B6750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7473B8" w:rsidRPr="000F47DB" w:rsidRDefault="007473B8" w:rsidP="00B6750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B6750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B6750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</w:tr>
      <w:tr w:rsidR="007473B8" w:rsidRPr="000F47DB" w:rsidTr="00887D59">
        <w:tc>
          <w:tcPr>
            <w:tcW w:w="817" w:type="dxa"/>
            <w:vAlign w:val="bottom"/>
          </w:tcPr>
          <w:p w:rsidR="007473B8" w:rsidRPr="000F47DB" w:rsidRDefault="007473B8" w:rsidP="00302D3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3" w:type="dxa"/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</w:tr>
      <w:tr w:rsidR="007473B8" w:rsidRPr="000F47DB" w:rsidTr="00887D59">
        <w:tc>
          <w:tcPr>
            <w:tcW w:w="817" w:type="dxa"/>
            <w:vAlign w:val="bottom"/>
          </w:tcPr>
          <w:p w:rsidR="007473B8" w:rsidRPr="007473B8" w:rsidRDefault="007473B8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793" w:type="dxa"/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</w:tr>
      <w:tr w:rsidR="007473B8" w:rsidRPr="000F47DB" w:rsidTr="00887D59">
        <w:tc>
          <w:tcPr>
            <w:tcW w:w="817" w:type="dxa"/>
            <w:vAlign w:val="bottom"/>
          </w:tcPr>
          <w:p w:rsidR="007473B8" w:rsidRPr="007473B8" w:rsidRDefault="007473B8" w:rsidP="00887D5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</w:tr>
      <w:tr w:rsidR="007473B8" w:rsidRPr="000F47DB" w:rsidTr="00887D59">
        <w:tc>
          <w:tcPr>
            <w:tcW w:w="817" w:type="dxa"/>
            <w:vAlign w:val="bottom"/>
          </w:tcPr>
          <w:p w:rsidR="007473B8" w:rsidRPr="000F47DB" w:rsidRDefault="007473B8" w:rsidP="00887D5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7473B8" w:rsidRPr="000F47DB" w:rsidRDefault="007473B8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3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7473B8" w:rsidRPr="000F47DB" w:rsidRDefault="007473B8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</w:tr>
    </w:tbl>
    <w:p w:rsidR="005530F1" w:rsidRPr="000F47DB" w:rsidRDefault="005530F1" w:rsidP="005541D1">
      <w:pPr>
        <w:spacing w:after="0" w:line="240" w:lineRule="auto"/>
        <w:rPr>
          <w:rFonts w:ascii="PT Astra Serif" w:hAnsi="PT Astra Serif"/>
        </w:rPr>
      </w:pPr>
    </w:p>
    <w:p w:rsidR="00F158CD" w:rsidRPr="000F47DB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0F47DB" w:rsidRDefault="005530F1" w:rsidP="005530F1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4866C9" w:rsidRPr="000F47DB" w:rsidRDefault="004866C9" w:rsidP="005530F1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0F47DB" w:rsidRDefault="004866C9" w:rsidP="005530F1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001275" w:rsidRDefault="004866C9" w:rsidP="005541D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530F1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530F1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5530F1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финансовое обеспечение образовательной деятельности </w:t>
      </w:r>
    </w:p>
    <w:p w:rsidR="004866C9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муниципальных общеобразовательных учреждений</w:t>
      </w:r>
    </w:p>
    <w:p w:rsidR="005530F1" w:rsidRPr="000F47DB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0F47DB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0F47DB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E278C6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6"/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A13CE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E278C6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E278C6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E278C6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E278C6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E278C6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0F47DB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E278C6" w:rsidRDefault="004866C9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97:AA97"/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5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E278C6" w:rsidRDefault="004866C9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E278C6" w:rsidRDefault="004866C9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E278C6" w:rsidRDefault="004866C9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E278C6" w:rsidRDefault="004866C9" w:rsidP="005541D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278C6" w:rsidRPr="000F47DB" w:rsidTr="00E278C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</w:tcBorders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A13CEA" w:rsidRDefault="00E278C6" w:rsidP="00BE2163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</w:tr>
      <w:tr w:rsidR="00E278C6" w:rsidRPr="000F47DB" w:rsidTr="004E640F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4E640F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4E640F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4E640F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4E640F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A13CEA" w:rsidRDefault="00E278C6" w:rsidP="00BE2163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</w:tr>
      <w:tr w:rsidR="00E278C6" w:rsidRPr="000F47DB" w:rsidTr="00E278C6">
        <w:tc>
          <w:tcPr>
            <w:tcW w:w="675" w:type="dxa"/>
            <w:vAlign w:val="bottom"/>
          </w:tcPr>
          <w:p w:rsidR="00E278C6" w:rsidRPr="00E278C6" w:rsidRDefault="00E278C6" w:rsidP="00E278C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E278C6" w:rsidRDefault="00E278C6" w:rsidP="00BE2163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8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E278C6" w:rsidRPr="00E278C6" w:rsidRDefault="00E278C6" w:rsidP="00BE2163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</w:tr>
    </w:tbl>
    <w:p w:rsidR="004866C9" w:rsidRDefault="004866C9" w:rsidP="005541D1">
      <w:pPr>
        <w:spacing w:after="0" w:line="240" w:lineRule="auto"/>
        <w:rPr>
          <w:rFonts w:ascii="PT Astra Serif" w:hAnsi="PT Astra Serif"/>
          <w:lang w:val="en-US"/>
        </w:rPr>
      </w:pPr>
    </w:p>
    <w:p w:rsidR="00E278C6" w:rsidRDefault="00E278C6" w:rsidP="005541D1">
      <w:pPr>
        <w:spacing w:after="0" w:line="240" w:lineRule="auto"/>
        <w:rPr>
          <w:rFonts w:ascii="PT Astra Serif" w:hAnsi="PT Astra Serif"/>
          <w:lang w:val="en-US"/>
        </w:rPr>
      </w:pPr>
    </w:p>
    <w:p w:rsidR="00E278C6" w:rsidRPr="000F47DB" w:rsidRDefault="00E278C6" w:rsidP="005541D1">
      <w:pPr>
        <w:spacing w:after="0" w:line="240" w:lineRule="auto"/>
        <w:rPr>
          <w:rFonts w:ascii="PT Astra Serif" w:hAnsi="PT Astra Serif"/>
          <w:lang w:val="en-US"/>
        </w:rPr>
      </w:pPr>
    </w:p>
    <w:p w:rsidR="00FD23F6" w:rsidRPr="000F47DB" w:rsidRDefault="00FD23F6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FD23F6" w:rsidRPr="000F47DB" w:rsidRDefault="00FD23F6" w:rsidP="005541D1">
      <w:pPr>
        <w:spacing w:after="0" w:line="240" w:lineRule="auto"/>
        <w:rPr>
          <w:rFonts w:ascii="PT Astra Serif" w:hAnsi="PT Astra Serif"/>
          <w:lang w:val="en-US"/>
        </w:rPr>
        <w:sectPr w:rsidR="00FD23F6" w:rsidRPr="000F47DB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0F47DB" w:rsidRDefault="004866C9" w:rsidP="005530F1">
      <w:pPr>
        <w:tabs>
          <w:tab w:val="left" w:pos="8222"/>
        </w:tabs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0F47DB" w:rsidRDefault="004866C9" w:rsidP="005530F1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0F47DB" w:rsidRDefault="004866C9" w:rsidP="005541D1">
      <w:pPr>
        <w:spacing w:after="0" w:line="240" w:lineRule="auto"/>
        <w:rPr>
          <w:rFonts w:ascii="PT Astra Serif" w:hAnsi="PT Astra Serif"/>
          <w:lang w:eastAsia="ru-RU"/>
        </w:rPr>
      </w:pPr>
    </w:p>
    <w:p w:rsidR="004866C9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4866C9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отдельных</w:t>
      </w:r>
    </w:p>
    <w:p w:rsidR="004866C9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осуществлению деятельности по опеке и попечительству</w:t>
      </w:r>
    </w:p>
    <w:p w:rsidR="004866C9" w:rsidRPr="000F47DB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в отношении несовершеннолетних граждан</w:t>
      </w:r>
    </w:p>
    <w:p w:rsidR="004866C9" w:rsidRPr="000F47DB" w:rsidRDefault="004866C9" w:rsidP="005530F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</w:t>
      </w:r>
      <w:r w:rsidRPr="000F47DB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2364C2" w:rsidRPr="000F47DB" w:rsidTr="00CB6E15">
        <w:tc>
          <w:tcPr>
            <w:tcW w:w="568" w:type="dxa"/>
            <w:vMerge w:val="restart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bookmarkStart w:id="6" w:name="RANGE!A108:AA110"/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№ п/п</w:t>
            </w:r>
            <w:bookmarkEnd w:id="6"/>
          </w:p>
        </w:tc>
        <w:tc>
          <w:tcPr>
            <w:tcW w:w="2268" w:type="dxa"/>
            <w:vMerge w:val="restart"/>
          </w:tcPr>
          <w:p w:rsidR="00CB6E15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Наименования муниц</w:t>
            </w: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пальных районов и </w:t>
            </w:r>
          </w:p>
          <w:p w:rsidR="00CB6E15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городских округов </w:t>
            </w:r>
          </w:p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области</w:t>
            </w:r>
          </w:p>
        </w:tc>
        <w:tc>
          <w:tcPr>
            <w:tcW w:w="4394" w:type="dxa"/>
            <w:gridSpan w:val="3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827" w:type="dxa"/>
            <w:gridSpan w:val="3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2025 год</w:t>
            </w:r>
          </w:p>
        </w:tc>
      </w:tr>
      <w:tr w:rsidR="002364C2" w:rsidRPr="000F47DB" w:rsidTr="00CB6E15">
        <w:tc>
          <w:tcPr>
            <w:tcW w:w="568" w:type="dxa"/>
            <w:vMerge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2364C2" w:rsidRPr="000F47DB" w:rsidRDefault="00AB7793" w:rsidP="00AB7793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  <w:r w:rsidR="002364C2"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vMerge w:val="restart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2364C2" w:rsidRPr="000F47DB" w:rsidRDefault="002364C2" w:rsidP="00AB7793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vMerge w:val="restart"/>
          </w:tcPr>
          <w:p w:rsidR="002364C2" w:rsidRPr="000F47DB" w:rsidRDefault="002364C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2364C2" w:rsidRPr="000F47DB" w:rsidRDefault="00AB7793" w:rsidP="00AB7793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  <w:r w:rsidR="002364C2"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:</w:t>
            </w:r>
          </w:p>
        </w:tc>
      </w:tr>
      <w:tr w:rsidR="002D1922" w:rsidRPr="000F47DB" w:rsidTr="00CB6E15">
        <w:tc>
          <w:tcPr>
            <w:tcW w:w="568" w:type="dxa"/>
            <w:vMerge/>
          </w:tcPr>
          <w:p w:rsidR="002D1922" w:rsidRPr="000F47DB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2D1922" w:rsidRPr="000F47DB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1922" w:rsidRPr="000F47DB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D1922" w:rsidRPr="00B63FED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внебю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жетные фонды Российской Федерации, обеспечение деятельности штатных 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559" w:type="dxa"/>
          </w:tcPr>
          <w:p w:rsidR="002D1922" w:rsidRPr="00B63FED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обесп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чение деятел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ности по сохр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нению, соде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жанию и ремо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ту пустующих жилых помещ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ний, закрепле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ных за детьми-сиротами и детьми, оста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шимися без 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печения родит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134" w:type="dxa"/>
            <w:vMerge/>
          </w:tcPr>
          <w:p w:rsidR="002D1922" w:rsidRPr="000F47DB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D1922" w:rsidRPr="00B63FED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оплату тр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да, уплату страховых взносов по обязател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ному соц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альному страхованию в госуда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ственные внебюдже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фонды Российской Федерации, обеспечение деятельн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штатных работников</w:t>
            </w:r>
          </w:p>
        </w:tc>
        <w:tc>
          <w:tcPr>
            <w:tcW w:w="1417" w:type="dxa"/>
          </w:tcPr>
          <w:p w:rsidR="002D1922" w:rsidRPr="00B63FED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обесп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чение де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я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стующих ж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лых помещ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ний, закре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</w:tcPr>
          <w:p w:rsidR="002D1922" w:rsidRPr="000F47DB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D1922" w:rsidRPr="00B63FED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внебю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жетные фонды Российской Федерации, обеспечение деятельности штатных 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</w:tcPr>
          <w:p w:rsidR="002D1922" w:rsidRPr="00B63FED" w:rsidRDefault="002D1922" w:rsidP="00B310EC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обеспечение деятельн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по с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хранению, содержанию и ремонту пустующих жилых 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мещений, закрепле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ных за дет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ми-сиротами и детьми, оставшим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ся без поп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чения род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телей</w:t>
            </w:r>
          </w:p>
        </w:tc>
      </w:tr>
    </w:tbl>
    <w:p w:rsidR="00692291" w:rsidRPr="000F47DB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1516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2364C2" w:rsidRPr="000F47DB" w:rsidTr="00B310EC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7" w:name="RANGE!A111:AA155"/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  <w:bookmarkEnd w:id="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0F47DB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1922" w:rsidRPr="000F47DB" w:rsidTr="00CB6E15">
        <w:trPr>
          <w:trHeight w:val="76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385,1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385,1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385,1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1204,1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1204,1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1204,1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8178,3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7955,8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8178,3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7955,8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8178,3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7955,8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3466,6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3338,2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3466,6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3338,2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3466,6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3338,2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1155,5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1155,5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1155,5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1155,1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1155,1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1155,1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1146,2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1146,2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1146,2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1214,7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1214,7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1214,7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1709,1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1570,3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1709,1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1570,3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1709,1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1570,3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B310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B310EC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B310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</w:t>
            </w: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пальным районам области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51574,7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50694,3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880,4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51574,7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50694,3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880,4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51574,7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50694,3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880,4</w:t>
            </w:r>
          </w:p>
        </w:tc>
      </w:tr>
      <w:tr w:rsidR="002D1922" w:rsidRPr="000F47DB" w:rsidTr="00CB6E15">
        <w:tc>
          <w:tcPr>
            <w:tcW w:w="568" w:type="dxa"/>
            <w:vAlign w:val="bottom"/>
          </w:tcPr>
          <w:p w:rsidR="002D1922" w:rsidRPr="00B63FED" w:rsidRDefault="002D1922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vAlign w:val="bottom"/>
          </w:tcPr>
          <w:p w:rsidR="002D1922" w:rsidRPr="00B63FED" w:rsidRDefault="002D1922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35502,4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34917,1</w:t>
            </w:r>
          </w:p>
        </w:tc>
        <w:tc>
          <w:tcPr>
            <w:tcW w:w="1559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35502,4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34917,1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35502,4</w:t>
            </w:r>
          </w:p>
        </w:tc>
        <w:tc>
          <w:tcPr>
            <w:tcW w:w="1417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34917,1</w:t>
            </w:r>
          </w:p>
        </w:tc>
        <w:tc>
          <w:tcPr>
            <w:tcW w:w="1276" w:type="dxa"/>
            <w:vAlign w:val="bottom"/>
          </w:tcPr>
          <w:p w:rsidR="002D1922" w:rsidRPr="00B63FED" w:rsidRDefault="002D1922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7473B8" w:rsidRPr="000F47DB" w:rsidTr="00634496">
        <w:tc>
          <w:tcPr>
            <w:tcW w:w="568" w:type="dxa"/>
            <w:vAlign w:val="bottom"/>
          </w:tcPr>
          <w:p w:rsidR="007473B8" w:rsidRPr="00B63FED" w:rsidRDefault="007473B8" w:rsidP="00FF13F3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8" w:type="dxa"/>
            <w:vAlign w:val="bottom"/>
          </w:tcPr>
          <w:p w:rsidR="007473B8" w:rsidRPr="00B63FED" w:rsidRDefault="007473B8" w:rsidP="00634496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63449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73B8" w:rsidRPr="000F47DB" w:rsidTr="00CB6E15">
        <w:tc>
          <w:tcPr>
            <w:tcW w:w="568" w:type="dxa"/>
            <w:vAlign w:val="bottom"/>
          </w:tcPr>
          <w:p w:rsidR="007473B8" w:rsidRPr="00B63FED" w:rsidRDefault="007473B8" w:rsidP="00FF13F3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vAlign w:val="bottom"/>
          </w:tcPr>
          <w:p w:rsidR="007473B8" w:rsidRPr="00B63FED" w:rsidRDefault="007473B8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73B8" w:rsidRPr="000F47DB" w:rsidTr="00CB6E15">
        <w:tc>
          <w:tcPr>
            <w:tcW w:w="568" w:type="dxa"/>
            <w:vAlign w:val="bottom"/>
          </w:tcPr>
          <w:p w:rsidR="007473B8" w:rsidRPr="007473B8" w:rsidRDefault="007473B8" w:rsidP="002D192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41</w:t>
            </w:r>
          </w:p>
        </w:tc>
        <w:tc>
          <w:tcPr>
            <w:tcW w:w="2268" w:type="dxa"/>
            <w:vAlign w:val="bottom"/>
          </w:tcPr>
          <w:p w:rsidR="007473B8" w:rsidRPr="00B63FED" w:rsidRDefault="007473B8" w:rsidP="007F1B61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73B8" w:rsidRPr="000F47DB" w:rsidTr="00CB6E15">
        <w:tc>
          <w:tcPr>
            <w:tcW w:w="568" w:type="dxa"/>
            <w:vAlign w:val="bottom"/>
          </w:tcPr>
          <w:p w:rsidR="007473B8" w:rsidRPr="00B63FED" w:rsidRDefault="007473B8" w:rsidP="002D192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7473B8" w:rsidRPr="00B63FED" w:rsidRDefault="007473B8" w:rsidP="007F1B6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36614,2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36028,9</w:t>
            </w:r>
          </w:p>
        </w:tc>
        <w:tc>
          <w:tcPr>
            <w:tcW w:w="1559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36614,2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36028,9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36614,2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36028,9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7473B8" w:rsidRPr="000F47DB" w:rsidTr="00CB6E15">
        <w:tc>
          <w:tcPr>
            <w:tcW w:w="568" w:type="dxa"/>
            <w:vAlign w:val="bottom"/>
          </w:tcPr>
          <w:p w:rsidR="007473B8" w:rsidRPr="00B63FED" w:rsidRDefault="007473B8" w:rsidP="002D192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7473B8" w:rsidRPr="00B63FED" w:rsidRDefault="007473B8" w:rsidP="007F1B6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88188,9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86723,2</w:t>
            </w:r>
          </w:p>
        </w:tc>
        <w:tc>
          <w:tcPr>
            <w:tcW w:w="1559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1465,7</w:t>
            </w:r>
          </w:p>
        </w:tc>
        <w:tc>
          <w:tcPr>
            <w:tcW w:w="1134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88188,9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86723,2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1465,7</w:t>
            </w:r>
          </w:p>
        </w:tc>
        <w:tc>
          <w:tcPr>
            <w:tcW w:w="1418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88188,9</w:t>
            </w:r>
          </w:p>
        </w:tc>
        <w:tc>
          <w:tcPr>
            <w:tcW w:w="1417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86723,2</w:t>
            </w:r>
          </w:p>
        </w:tc>
        <w:tc>
          <w:tcPr>
            <w:tcW w:w="1276" w:type="dxa"/>
            <w:vAlign w:val="bottom"/>
          </w:tcPr>
          <w:p w:rsidR="007473B8" w:rsidRPr="00B63FED" w:rsidRDefault="007473B8" w:rsidP="007F1B6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1465,7</w:t>
            </w:r>
          </w:p>
        </w:tc>
      </w:tr>
    </w:tbl>
    <w:p w:rsidR="002D1922" w:rsidRPr="000F47DB" w:rsidRDefault="002D1922">
      <w:pPr>
        <w:rPr>
          <w:rFonts w:ascii="PT Astra Serif" w:hAnsi="PT Astra Serif"/>
        </w:rPr>
      </w:pPr>
    </w:p>
    <w:p w:rsidR="00FD23F6" w:rsidRPr="000F47DB" w:rsidRDefault="00FD23F6" w:rsidP="005541D1">
      <w:pPr>
        <w:spacing w:after="0" w:line="240" w:lineRule="auto"/>
        <w:rPr>
          <w:rFonts w:ascii="PT Astra Serif" w:hAnsi="PT Astra Serif"/>
        </w:rPr>
      </w:pPr>
    </w:p>
    <w:p w:rsidR="002D1922" w:rsidRPr="000F47DB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0F47DB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0F47DB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0F47DB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0F47DB" w:rsidRDefault="004866C9" w:rsidP="00692291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0F47DB" w:rsidRDefault="004866C9" w:rsidP="00692291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0F47DB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92291" w:rsidRPr="000F47DB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692291" w:rsidRPr="000F47DB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692291" w:rsidRPr="000F47DB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4866C9" w:rsidRPr="000F47DB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4866C9" w:rsidRPr="000F47DB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0F47DB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0F47DB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163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8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0F47DB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0F47DB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164:AA208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9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1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</w:tr>
      <w:tr w:rsidR="004866C9" w:rsidRPr="000F47DB" w:rsidTr="00692291">
        <w:trPr>
          <w:trHeight w:val="385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</w:tr>
      <w:tr w:rsidR="004866C9" w:rsidRPr="000F47DB" w:rsidTr="00692291">
        <w:trPr>
          <w:trHeight w:val="200"/>
        </w:trPr>
        <w:tc>
          <w:tcPr>
            <w:tcW w:w="817" w:type="dxa"/>
            <w:vAlign w:val="bottom"/>
          </w:tcPr>
          <w:p w:rsidR="004866C9" w:rsidRPr="000F47DB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36" w:type="dxa"/>
            <w:vAlign w:val="bottom"/>
          </w:tcPr>
          <w:p w:rsidR="004866C9" w:rsidRPr="000F47DB" w:rsidRDefault="004866C9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4866C9" w:rsidRPr="000F47DB" w:rsidRDefault="004866C9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</w:tr>
      <w:tr w:rsidR="007473B8" w:rsidRPr="000F47DB" w:rsidTr="00C4695A">
        <w:trPr>
          <w:trHeight w:val="200"/>
        </w:trPr>
        <w:tc>
          <w:tcPr>
            <w:tcW w:w="817" w:type="dxa"/>
            <w:vAlign w:val="bottom"/>
          </w:tcPr>
          <w:p w:rsidR="007473B8" w:rsidRPr="000F47DB" w:rsidRDefault="007473B8" w:rsidP="00E065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36" w:type="dxa"/>
            <w:vAlign w:val="bottom"/>
          </w:tcPr>
          <w:p w:rsidR="007473B8" w:rsidRPr="000F47DB" w:rsidRDefault="007473B8" w:rsidP="00C4695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C4695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C4695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C4695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692291">
        <w:trPr>
          <w:trHeight w:val="185"/>
        </w:trPr>
        <w:tc>
          <w:tcPr>
            <w:tcW w:w="817" w:type="dxa"/>
            <w:vAlign w:val="bottom"/>
          </w:tcPr>
          <w:p w:rsidR="007473B8" w:rsidRPr="000F47DB" w:rsidRDefault="007473B8" w:rsidP="00E065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6" w:type="dxa"/>
            <w:vAlign w:val="bottom"/>
          </w:tcPr>
          <w:p w:rsidR="007473B8" w:rsidRPr="000F47DB" w:rsidRDefault="007473B8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692291">
        <w:trPr>
          <w:trHeight w:val="200"/>
        </w:trPr>
        <w:tc>
          <w:tcPr>
            <w:tcW w:w="817" w:type="dxa"/>
            <w:vAlign w:val="bottom"/>
          </w:tcPr>
          <w:p w:rsidR="007473B8" w:rsidRPr="007473B8" w:rsidRDefault="007473B8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36" w:type="dxa"/>
            <w:vAlign w:val="bottom"/>
          </w:tcPr>
          <w:p w:rsidR="007473B8" w:rsidRPr="000F47DB" w:rsidRDefault="007473B8" w:rsidP="0069229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692291">
        <w:trPr>
          <w:trHeight w:val="185"/>
        </w:trPr>
        <w:tc>
          <w:tcPr>
            <w:tcW w:w="817" w:type="dxa"/>
            <w:vAlign w:val="bottom"/>
          </w:tcPr>
          <w:p w:rsidR="007473B8" w:rsidRPr="000F47DB" w:rsidRDefault="007473B8" w:rsidP="0069229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7473B8" w:rsidRPr="000F47DB" w:rsidRDefault="007473B8" w:rsidP="0069229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</w:tr>
      <w:tr w:rsidR="007473B8" w:rsidRPr="000F47DB" w:rsidTr="00692291">
        <w:trPr>
          <w:trHeight w:val="200"/>
        </w:trPr>
        <w:tc>
          <w:tcPr>
            <w:tcW w:w="817" w:type="dxa"/>
            <w:vAlign w:val="bottom"/>
          </w:tcPr>
          <w:p w:rsidR="007473B8" w:rsidRPr="000F47DB" w:rsidRDefault="007473B8" w:rsidP="0069229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7473B8" w:rsidRPr="000F47DB" w:rsidRDefault="007473B8" w:rsidP="0069229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7473B8" w:rsidRPr="000F47DB" w:rsidRDefault="007473B8" w:rsidP="0069229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</w:tr>
    </w:tbl>
    <w:p w:rsidR="005E1655" w:rsidRPr="000F47DB" w:rsidRDefault="005E1655" w:rsidP="005541D1">
      <w:pPr>
        <w:spacing w:after="0" w:line="240" w:lineRule="auto"/>
        <w:rPr>
          <w:rFonts w:ascii="PT Astra Serif" w:hAnsi="PT Astra Serif"/>
          <w:lang w:val="en-US"/>
        </w:rPr>
      </w:pPr>
    </w:p>
    <w:p w:rsidR="005E1655" w:rsidRPr="000F47DB" w:rsidRDefault="005E1655" w:rsidP="005E1655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4866C9" w:rsidRPr="000F47DB" w:rsidRDefault="004866C9" w:rsidP="005E1655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0F47DB" w:rsidRDefault="004866C9" w:rsidP="005E1655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0F47DB" w:rsidRDefault="005E1655" w:rsidP="005E1655">
      <w:pPr>
        <w:spacing w:after="0" w:line="240" w:lineRule="auto"/>
        <w:rPr>
          <w:rFonts w:ascii="PT Astra Serif" w:hAnsi="PT Astra Serif"/>
          <w:lang w:eastAsia="ru-RU"/>
        </w:rPr>
      </w:pPr>
    </w:p>
    <w:p w:rsidR="005E1655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E1655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5E1655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5E1655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государственных полномочий по образованию и обеспечению </w:t>
      </w:r>
    </w:p>
    <w:p w:rsidR="005E1655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деятельности административных комиссий, определению перечня </w:t>
      </w:r>
    </w:p>
    <w:p w:rsidR="005E1655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должностных лиц, уполномоченных составлять протоколы об </w:t>
      </w:r>
    </w:p>
    <w:p w:rsidR="004866C9" w:rsidRPr="000F47DB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административных правонарушениях</w:t>
      </w:r>
    </w:p>
    <w:p w:rsidR="004866C9" w:rsidRPr="000F47DB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0F47DB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E1655" w:rsidRPr="000F47DB" w:rsidTr="005E16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0F47DB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217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0F47DB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районов и горо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0F47DB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0F47DB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0F47DB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0F47DB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E1655" w:rsidRPr="000F47DB" w:rsidTr="005E165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1" w:name="RANGE!A218:AA262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1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E1655" w:rsidRPr="000F47DB" w:rsidTr="005E16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</w:tr>
      <w:tr w:rsidR="005E1655" w:rsidRPr="000F47DB" w:rsidTr="005E1655">
        <w:tc>
          <w:tcPr>
            <w:tcW w:w="817" w:type="dxa"/>
            <w:vAlign w:val="bottom"/>
          </w:tcPr>
          <w:p w:rsidR="005E1655" w:rsidRPr="000F47DB" w:rsidRDefault="005E1655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11" w:type="dxa"/>
            <w:vAlign w:val="bottom"/>
          </w:tcPr>
          <w:p w:rsidR="005E1655" w:rsidRPr="000F47DB" w:rsidRDefault="005E1655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4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5" w:type="dxa"/>
            <w:vAlign w:val="bottom"/>
          </w:tcPr>
          <w:p w:rsidR="005E1655" w:rsidRPr="000F47DB" w:rsidRDefault="005E1655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7473B8" w:rsidRPr="000F47DB" w:rsidTr="0087213C">
        <w:tc>
          <w:tcPr>
            <w:tcW w:w="817" w:type="dxa"/>
            <w:vAlign w:val="bottom"/>
          </w:tcPr>
          <w:p w:rsidR="007473B8" w:rsidRPr="000F47DB" w:rsidRDefault="007473B8" w:rsidP="0038297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11" w:type="dxa"/>
            <w:vAlign w:val="bottom"/>
          </w:tcPr>
          <w:p w:rsidR="007473B8" w:rsidRPr="000F47DB" w:rsidRDefault="007473B8" w:rsidP="0087213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87213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87213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0F47DB" w:rsidRDefault="007473B8" w:rsidP="0087213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5E1655">
        <w:tc>
          <w:tcPr>
            <w:tcW w:w="817" w:type="dxa"/>
            <w:vAlign w:val="bottom"/>
          </w:tcPr>
          <w:p w:rsidR="007473B8" w:rsidRPr="000F47DB" w:rsidRDefault="007473B8" w:rsidP="0038297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11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5E1655">
        <w:tc>
          <w:tcPr>
            <w:tcW w:w="817" w:type="dxa"/>
            <w:vAlign w:val="bottom"/>
          </w:tcPr>
          <w:p w:rsidR="007473B8" w:rsidRPr="007473B8" w:rsidRDefault="007473B8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11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5E1655">
        <w:tc>
          <w:tcPr>
            <w:tcW w:w="817" w:type="dxa"/>
            <w:vAlign w:val="bottom"/>
          </w:tcPr>
          <w:p w:rsidR="007473B8" w:rsidRPr="000F47DB" w:rsidRDefault="007473B8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5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</w:tr>
      <w:tr w:rsidR="007473B8" w:rsidRPr="000F47DB" w:rsidTr="005E1655">
        <w:tc>
          <w:tcPr>
            <w:tcW w:w="817" w:type="dxa"/>
            <w:vAlign w:val="bottom"/>
          </w:tcPr>
          <w:p w:rsidR="007473B8" w:rsidRPr="000F47DB" w:rsidRDefault="007473B8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4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5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</w:tr>
    </w:tbl>
    <w:p w:rsidR="005E1655" w:rsidRPr="000F47DB" w:rsidRDefault="005E1655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0F47DB" w:rsidRDefault="005E1655" w:rsidP="005E1655">
      <w:pPr>
        <w:spacing w:after="0" w:line="240" w:lineRule="auto"/>
        <w:jc w:val="right"/>
        <w:rPr>
          <w:rFonts w:ascii="PT Astra Serif" w:hAnsi="PT Astra Serif"/>
          <w:lang w:val="en-US" w:eastAsia="ru-RU"/>
        </w:rPr>
      </w:pPr>
    </w:p>
    <w:p w:rsidR="005E1655" w:rsidRPr="000F47DB" w:rsidRDefault="005E1655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4866C9" w:rsidRPr="000F47DB" w:rsidRDefault="004866C9" w:rsidP="00CB13A9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0F47DB" w:rsidRDefault="004866C9" w:rsidP="00CB13A9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0F47DB" w:rsidRDefault="00CB13A9" w:rsidP="00CB13A9">
      <w:pPr>
        <w:spacing w:after="0" w:line="360" w:lineRule="auto"/>
        <w:rPr>
          <w:rFonts w:ascii="PT Astra Serif" w:hAnsi="PT Astra Serif"/>
          <w:lang w:eastAsia="ru-RU"/>
        </w:rPr>
      </w:pP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санкционированию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4866C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4866C9" w:rsidRPr="000F47DB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0F47DB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CB13A9" w:rsidRPr="000F47DB" w:rsidTr="00CB13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2" w:name="RANGE!A270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2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CB13A9" w:rsidRPr="000F47DB" w:rsidTr="00CB13A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B13A9" w:rsidRPr="000F47DB" w:rsidTr="00CB13A9">
        <w:tc>
          <w:tcPr>
            <w:tcW w:w="675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</w:tr>
    </w:tbl>
    <w:p w:rsidR="00CB13A9" w:rsidRPr="000F47DB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0F47DB" w:rsidRDefault="00CB13A9" w:rsidP="00CB13A9">
      <w:pPr>
        <w:rPr>
          <w:rFonts w:ascii="PT Astra Serif" w:hAnsi="PT Astra Serif"/>
          <w:lang w:eastAsia="ru-RU"/>
        </w:rPr>
      </w:pPr>
      <w:r w:rsidRPr="000F47DB">
        <w:rPr>
          <w:rFonts w:ascii="PT Astra Serif" w:hAnsi="PT Astra Serif"/>
          <w:lang w:eastAsia="ru-RU"/>
        </w:rPr>
        <w:br w:type="page"/>
      </w:r>
    </w:p>
    <w:p w:rsidR="004866C9" w:rsidRPr="000F47DB" w:rsidRDefault="004866C9" w:rsidP="00CB13A9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0F47DB">
        <w:rPr>
          <w:rFonts w:ascii="PT Astra Serif" w:hAnsi="PT Astra Serif" w:cs="Times New Roman"/>
          <w:sz w:val="28"/>
          <w:szCs w:val="28"/>
        </w:rPr>
        <w:t>0</w:t>
      </w:r>
    </w:p>
    <w:p w:rsidR="004866C9" w:rsidRPr="000F47DB" w:rsidRDefault="004866C9" w:rsidP="00CB13A9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0F47DB" w:rsidRDefault="00CB13A9" w:rsidP="00CB13A9">
      <w:pPr>
        <w:spacing w:after="0" w:line="240" w:lineRule="auto"/>
        <w:jc w:val="center"/>
        <w:rPr>
          <w:rFonts w:ascii="PT Astra Serif" w:hAnsi="PT Astra Serif"/>
          <w:lang w:eastAsia="ru-RU"/>
        </w:rPr>
      </w:pP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осуществлению </w:t>
      </w:r>
    </w:p>
    <w:p w:rsidR="00CB13A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деятельности по опеке и попечительству в отношении </w:t>
      </w:r>
    </w:p>
    <w:p w:rsidR="004866C9" w:rsidRPr="000F47DB" w:rsidRDefault="004866C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совершеннолетних граждан</w:t>
      </w:r>
    </w:p>
    <w:p w:rsidR="00CB13A9" w:rsidRPr="000F47DB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0F47DB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90"/>
      </w:tblGrid>
      <w:tr w:rsidR="00CB13A9" w:rsidRPr="000F47DB" w:rsidTr="00CB13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3" w:name="RANGE!A299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п/п</w:t>
            </w:r>
            <w:bookmarkEnd w:id="1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CB13A9" w:rsidRPr="000F47DB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90"/>
      </w:tblGrid>
      <w:tr w:rsidR="00CB13A9" w:rsidRPr="000F47DB" w:rsidTr="00CB13A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4" w:name="RANGE!A300:AA344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4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B13A9" w:rsidRPr="000F47DB" w:rsidTr="00CB13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690" w:type="dxa"/>
            <w:tcBorders>
              <w:top w:val="single" w:sz="4" w:space="0" w:color="auto"/>
            </w:tcBorders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1768,0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1768,0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1768,0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2209,9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2209,9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2209,9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20290,6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20290,6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20290,6</w:t>
            </w:r>
          </w:p>
        </w:tc>
      </w:tr>
      <w:tr w:rsidR="00CB13A9" w:rsidRPr="000F47DB" w:rsidTr="00CB13A9">
        <w:tc>
          <w:tcPr>
            <w:tcW w:w="817" w:type="dxa"/>
            <w:vAlign w:val="bottom"/>
          </w:tcPr>
          <w:p w:rsidR="00CB13A9" w:rsidRPr="000F47DB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vAlign w:val="bottom"/>
          </w:tcPr>
          <w:p w:rsidR="00CB13A9" w:rsidRPr="000F47DB" w:rsidRDefault="00CB13A9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689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690" w:type="dxa"/>
            <w:vAlign w:val="bottom"/>
          </w:tcPr>
          <w:p w:rsidR="00CB13A9" w:rsidRPr="000F47DB" w:rsidRDefault="00CB13A9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</w:tr>
      <w:tr w:rsidR="007473B8" w:rsidRPr="000F47DB" w:rsidTr="00216ACD">
        <w:tc>
          <w:tcPr>
            <w:tcW w:w="817" w:type="dxa"/>
            <w:vAlign w:val="bottom"/>
          </w:tcPr>
          <w:p w:rsidR="007473B8" w:rsidRPr="000F47DB" w:rsidRDefault="007473B8" w:rsidP="00CD64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6" w:type="dxa"/>
            <w:vAlign w:val="bottom"/>
          </w:tcPr>
          <w:p w:rsidR="007473B8" w:rsidRPr="000F47DB" w:rsidRDefault="007473B8" w:rsidP="00216ACD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216ACD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216ACD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7473B8" w:rsidRPr="000F47DB" w:rsidRDefault="007473B8" w:rsidP="00216ACD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CB13A9">
        <w:tc>
          <w:tcPr>
            <w:tcW w:w="817" w:type="dxa"/>
            <w:vAlign w:val="bottom"/>
          </w:tcPr>
          <w:p w:rsidR="007473B8" w:rsidRPr="000F47DB" w:rsidRDefault="007473B8" w:rsidP="00CD64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6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90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</w:tr>
      <w:tr w:rsidR="007473B8" w:rsidRPr="000F47DB" w:rsidTr="00CB13A9">
        <w:tc>
          <w:tcPr>
            <w:tcW w:w="817" w:type="dxa"/>
            <w:vAlign w:val="bottom"/>
          </w:tcPr>
          <w:p w:rsidR="007473B8" w:rsidRPr="007473B8" w:rsidRDefault="007473B8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686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0F47DB" w:rsidTr="00CB13A9">
        <w:tc>
          <w:tcPr>
            <w:tcW w:w="817" w:type="dxa"/>
            <w:vAlign w:val="bottom"/>
          </w:tcPr>
          <w:p w:rsidR="007473B8" w:rsidRPr="000F47DB" w:rsidRDefault="007473B8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5830,9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5830,9</w:t>
            </w:r>
          </w:p>
        </w:tc>
        <w:tc>
          <w:tcPr>
            <w:tcW w:w="1690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5830,9</w:t>
            </w:r>
          </w:p>
        </w:tc>
      </w:tr>
      <w:tr w:rsidR="007473B8" w:rsidRPr="000F47DB" w:rsidTr="00CB13A9">
        <w:tc>
          <w:tcPr>
            <w:tcW w:w="817" w:type="dxa"/>
            <w:vAlign w:val="bottom"/>
          </w:tcPr>
          <w:p w:rsidR="007473B8" w:rsidRPr="000F47DB" w:rsidRDefault="007473B8" w:rsidP="00CB13A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7473B8" w:rsidRPr="000F47DB" w:rsidRDefault="007473B8" w:rsidP="00CB13A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26121,5</w:t>
            </w:r>
          </w:p>
        </w:tc>
        <w:tc>
          <w:tcPr>
            <w:tcW w:w="1689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26121,5</w:t>
            </w:r>
          </w:p>
        </w:tc>
        <w:tc>
          <w:tcPr>
            <w:tcW w:w="1690" w:type="dxa"/>
            <w:vAlign w:val="bottom"/>
          </w:tcPr>
          <w:p w:rsidR="007473B8" w:rsidRPr="000F47DB" w:rsidRDefault="007473B8" w:rsidP="00CB13A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26121,5</w:t>
            </w:r>
          </w:p>
        </w:tc>
      </w:tr>
    </w:tbl>
    <w:p w:rsidR="000F645D" w:rsidRPr="000F47DB" w:rsidRDefault="000F645D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0F645D" w:rsidRPr="000F47DB" w:rsidRDefault="000F645D" w:rsidP="000F645D">
      <w:pPr>
        <w:rPr>
          <w:rFonts w:ascii="PT Astra Serif" w:hAnsi="PT Astra Serif"/>
          <w:lang w:eastAsia="ru-RU"/>
        </w:rPr>
      </w:pPr>
      <w:r w:rsidRPr="000F47DB">
        <w:rPr>
          <w:rFonts w:ascii="PT Astra Serif" w:hAnsi="PT Astra Serif"/>
          <w:lang w:eastAsia="ru-RU"/>
        </w:rPr>
        <w:br w:type="page"/>
      </w:r>
    </w:p>
    <w:p w:rsidR="005541D1" w:rsidRPr="000F47DB" w:rsidRDefault="005541D1" w:rsidP="000F645D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0F47DB" w:rsidRDefault="005541D1" w:rsidP="000F645D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0F47DB" w:rsidRDefault="005541D1" w:rsidP="005541D1">
      <w:pPr>
        <w:spacing w:after="0" w:line="240" w:lineRule="auto"/>
        <w:rPr>
          <w:rFonts w:ascii="PT Astra Serif" w:hAnsi="PT Astra Serif"/>
        </w:rPr>
      </w:pPr>
    </w:p>
    <w:p w:rsidR="000F645D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0F645D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0F645D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0F645D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осуществлению </w:t>
      </w:r>
    </w:p>
    <w:p w:rsidR="000F645D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регионального государственного жилищного контроля (надзора) и </w:t>
      </w:r>
    </w:p>
    <w:p w:rsidR="000F645D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регионального государственного лицензионного контроля за</w:t>
      </w:r>
    </w:p>
    <w:p w:rsidR="005541D1" w:rsidRPr="000F47DB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осуществлением предпринимательской деятельности по управлению многоквартирными домами</w:t>
      </w:r>
    </w:p>
    <w:p w:rsidR="005541D1" w:rsidRPr="000F47DB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0F47DB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5"/>
        <w:gridCol w:w="1595"/>
        <w:gridCol w:w="1595"/>
      </w:tblGrid>
      <w:tr w:rsidR="000F645D" w:rsidRPr="000F47DB" w:rsidTr="000F6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5" w:name="RANGE!A352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0F645D" w:rsidRPr="000F47DB" w:rsidTr="000F6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0F645D" w:rsidRPr="000F47DB" w:rsidTr="000F645D">
        <w:tc>
          <w:tcPr>
            <w:tcW w:w="817" w:type="dxa"/>
            <w:vAlign w:val="bottom"/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0F645D" w:rsidRPr="000F47DB" w:rsidTr="000F645D">
        <w:tc>
          <w:tcPr>
            <w:tcW w:w="817" w:type="dxa"/>
            <w:vAlign w:val="bottom"/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vAlign w:val="bottom"/>
          </w:tcPr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0F645D" w:rsidRPr="000F47DB" w:rsidTr="000F645D">
        <w:tc>
          <w:tcPr>
            <w:tcW w:w="817" w:type="dxa"/>
            <w:vAlign w:val="bottom"/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0F645D" w:rsidRPr="000F47DB" w:rsidTr="000F645D">
        <w:tc>
          <w:tcPr>
            <w:tcW w:w="817" w:type="dxa"/>
            <w:vAlign w:val="bottom"/>
          </w:tcPr>
          <w:p w:rsidR="000F645D" w:rsidRPr="000F47DB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0F645D" w:rsidRPr="000F47DB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595" w:type="dxa"/>
            <w:vAlign w:val="bottom"/>
          </w:tcPr>
          <w:p w:rsidR="000F645D" w:rsidRPr="000F47DB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</w:tbl>
    <w:p w:rsidR="000F645D" w:rsidRPr="000F47DB" w:rsidRDefault="000F645D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0F47DB" w:rsidRDefault="000F645D" w:rsidP="000F645D">
      <w:pPr>
        <w:rPr>
          <w:rFonts w:ascii="PT Astra Serif" w:hAnsi="PT Astra Serif"/>
          <w:lang w:eastAsia="ru-RU"/>
        </w:rPr>
      </w:pPr>
      <w:r w:rsidRPr="000F47DB">
        <w:rPr>
          <w:rFonts w:ascii="PT Astra Serif" w:hAnsi="PT Astra Serif"/>
          <w:lang w:eastAsia="ru-RU"/>
        </w:rPr>
        <w:br w:type="page"/>
      </w:r>
    </w:p>
    <w:p w:rsidR="005541D1" w:rsidRPr="000F47DB" w:rsidRDefault="005541D1" w:rsidP="000F645D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0F47DB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0F47DB" w:rsidRDefault="005541D1" w:rsidP="000F645D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0F47DB" w:rsidRDefault="005C2BBD" w:rsidP="005C2BBD">
      <w:pPr>
        <w:spacing w:after="0" w:line="240" w:lineRule="auto"/>
        <w:rPr>
          <w:rFonts w:ascii="PT Astra Serif" w:hAnsi="PT Astra Serif"/>
          <w:lang w:eastAsia="ru-RU"/>
        </w:rPr>
      </w:pPr>
    </w:p>
    <w:p w:rsidR="005C2BBD" w:rsidRPr="000F47DB" w:rsidRDefault="005C2BBD" w:rsidP="005C2BB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5C2BBD" w:rsidRPr="000F47DB" w:rsidRDefault="005C2BBD" w:rsidP="005C2BB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5C2BBD" w:rsidRPr="000F47DB" w:rsidRDefault="005C2BBD" w:rsidP="005C2BB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C2BBD" w:rsidRPr="000F47DB" w:rsidRDefault="005C2BBD" w:rsidP="005C2BB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5C2BBD" w:rsidRPr="000F47DB" w:rsidRDefault="005C2BBD" w:rsidP="005C2BB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>животными без владельцев</w:t>
      </w:r>
    </w:p>
    <w:p w:rsidR="005C2BBD" w:rsidRPr="000F47DB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0F47DB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0F47DB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0F47DB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№</w:t>
            </w:r>
          </w:p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0F47DB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0F47DB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0F47DB" w:rsidRDefault="005C2BBD" w:rsidP="00887D59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5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5C2BBD" w:rsidRPr="000F47DB" w:rsidTr="00887D59">
        <w:trPr>
          <w:trHeight w:val="143"/>
        </w:trPr>
        <w:tc>
          <w:tcPr>
            <w:tcW w:w="709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0F47DB" w:rsidRDefault="005C2BBD" w:rsidP="00887D5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0F47DB" w:rsidRDefault="005C2BBD" w:rsidP="00887D59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F645D" w:rsidRPr="000F47DB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0F47DB" w:rsidRDefault="005541D1" w:rsidP="000F645D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0F47DB" w:rsidRDefault="005541D1" w:rsidP="000F645D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F158CD" w:rsidRPr="002F7418" w:rsidRDefault="00F158CD" w:rsidP="002F7418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2F7418" w:rsidRPr="002F7418" w:rsidRDefault="002F7418" w:rsidP="002F741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7418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2F7418" w:rsidRPr="002F7418" w:rsidRDefault="002F7418" w:rsidP="002F741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7418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области на исполнение </w:t>
      </w:r>
    </w:p>
    <w:p w:rsidR="002F7418" w:rsidRPr="002F7418" w:rsidRDefault="002F7418" w:rsidP="002F741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7418">
        <w:rPr>
          <w:rFonts w:ascii="PT Astra Serif" w:hAnsi="PT Astra Serif"/>
          <w:b/>
          <w:sz w:val="28"/>
          <w:szCs w:val="28"/>
        </w:rPr>
        <w:t xml:space="preserve">государственных полномочий по расчету и предоставлению дотаций </w:t>
      </w:r>
    </w:p>
    <w:p w:rsidR="002F7418" w:rsidRPr="002F7418" w:rsidRDefault="002F7418" w:rsidP="002F7418">
      <w:pPr>
        <w:spacing w:after="0" w:line="240" w:lineRule="auto"/>
        <w:jc w:val="center"/>
        <w:rPr>
          <w:rFonts w:ascii="PT Astra Serif" w:hAnsi="PT Astra Serif"/>
          <w:sz w:val="28"/>
          <w:szCs w:val="28"/>
          <w:vertAlign w:val="superscript"/>
          <w:lang w:val="en-US"/>
        </w:rPr>
      </w:pPr>
      <w:r w:rsidRPr="002F7418">
        <w:rPr>
          <w:rFonts w:ascii="PT Astra Serif" w:hAnsi="PT Astra Serif"/>
          <w:b/>
          <w:sz w:val="28"/>
          <w:szCs w:val="28"/>
        </w:rPr>
        <w:t>бюджетам поселений</w:t>
      </w:r>
      <w:r w:rsidRPr="002F7418">
        <w:rPr>
          <w:rFonts w:ascii="PT Astra Serif" w:hAnsi="PT Astra Serif"/>
          <w:sz w:val="28"/>
          <w:szCs w:val="28"/>
          <w:vertAlign w:val="superscript"/>
        </w:rPr>
        <w:t>1</w:t>
      </w:r>
    </w:p>
    <w:p w:rsidR="002F7418" w:rsidRPr="002F7418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  <w:lang w:val="en-US"/>
        </w:rPr>
      </w:pPr>
    </w:p>
    <w:p w:rsidR="002F7418" w:rsidRPr="002F7418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2F7418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0A2DEE" w:rsidTr="00A075AA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0A2DEE" w:rsidRDefault="002F7418" w:rsidP="00A075AA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0A2DEE" w:rsidRDefault="002F7418" w:rsidP="00A075AA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0A2DEE" w:rsidRDefault="002F7418" w:rsidP="00A075AA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0A2DEE">
              <w:rPr>
                <w:rFonts w:ascii="PT Astra Serif" w:hAnsi="PT Astra Serif"/>
                <w:bCs/>
                <w:sz w:val="24"/>
              </w:rPr>
              <w:t>ь</w:t>
            </w:r>
            <w:r w:rsidRPr="000A2DEE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0A2DEE" w:rsidRDefault="002F7418" w:rsidP="00A075AA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sz w:val="24"/>
              </w:rPr>
              <w:t>202</w:t>
            </w:r>
            <w:r>
              <w:rPr>
                <w:rFonts w:ascii="PT Astra Serif" w:hAnsi="PT Astra Serif"/>
                <w:sz w:val="24"/>
                <w:lang w:val="en-US"/>
              </w:rPr>
              <w:t>3</w:t>
            </w:r>
            <w:r w:rsidRPr="000A2DEE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0A2DEE" w:rsidRDefault="002F7418" w:rsidP="00A075AA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0A2DE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0A2DEE" w:rsidRDefault="002F7418" w:rsidP="00A075AA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20</w:t>
            </w:r>
            <w:r w:rsidRPr="000A2DE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Pr="000A2DE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2F7418" w:rsidRDefault="002F7418" w:rsidP="002F7418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0A2DEE" w:rsidTr="00A075AA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846,5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885,6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938,1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1189,4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1223,9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285,7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2150,7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355,9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1556,9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712,6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11709,5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024,9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5900,6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533,9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602,5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660,6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4856,0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342,1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656,8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723,1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059,9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621,5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668,2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1004,4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108,7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1957,3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121,3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744,7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820,3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1662,8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814,9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785,4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1842,1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034,1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568,1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598,4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1040,6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3444,2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795,8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882,5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982,1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1591,4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751,3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907,7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717,9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2296,0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545,3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883,0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3230,7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576,1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975,5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096,6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756,7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824,1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2994,1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321,4</w:t>
            </w:r>
          </w:p>
        </w:tc>
      </w:tr>
      <w:tr w:rsidR="002F7418" w:rsidRPr="00625BFB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973,9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065,4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583,3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1630,9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473,4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582,4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635,7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1028,7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1225,5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17620,7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2F7418" w:rsidRDefault="00471BAA" w:rsidP="00A075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  <w:r w:rsidR="002F7418" w:rsidRPr="002F741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2F7418" w:rsidRPr="000A2DEE" w:rsidTr="00A075A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sz w:val="24"/>
                <w:szCs w:val="24"/>
              </w:rPr>
              <w:t>85576,8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2F7418" w:rsidRDefault="002F7418" w:rsidP="00A075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sz w:val="24"/>
                <w:szCs w:val="24"/>
              </w:rPr>
              <w:t>94269,2</w:t>
            </w:r>
          </w:p>
        </w:tc>
      </w:tr>
    </w:tbl>
    <w:p w:rsidR="002F7418" w:rsidRPr="000A2DEE" w:rsidRDefault="002F7418" w:rsidP="002F7418">
      <w:pPr>
        <w:rPr>
          <w:rFonts w:ascii="PT Astra Serif" w:hAnsi="PT Astra Serif"/>
        </w:rPr>
      </w:pPr>
    </w:p>
    <w:p w:rsidR="002F7418" w:rsidRPr="000A2DEE" w:rsidRDefault="002F7418" w:rsidP="002F7418">
      <w:pPr>
        <w:pStyle w:val="a4"/>
        <w:suppressAutoHyphens/>
        <w:spacing w:after="0" w:line="209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0A2DEE">
        <w:rPr>
          <w:rFonts w:ascii="PT Astra Serif" w:hAnsi="PT Astra Serif"/>
          <w:sz w:val="24"/>
          <w:szCs w:val="24"/>
          <w:vertAlign w:val="superscript"/>
        </w:rPr>
        <w:t>1</w:t>
      </w:r>
      <w:r w:rsidRPr="000A2DEE">
        <w:rPr>
          <w:rFonts w:ascii="PT Astra Serif" w:hAnsi="PT Astra Serif"/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2F7418" w:rsidRPr="000A2DEE" w:rsidRDefault="002F7418" w:rsidP="002F7418">
      <w:pPr>
        <w:spacing w:line="223" w:lineRule="auto"/>
        <w:ind w:firstLine="670"/>
        <w:jc w:val="both"/>
        <w:rPr>
          <w:rFonts w:ascii="PT Astra Serif" w:hAnsi="PT Astra Serif"/>
          <w:spacing w:val="-6"/>
          <w:sz w:val="20"/>
          <w:szCs w:val="20"/>
        </w:rPr>
      </w:pPr>
    </w:p>
    <w:p w:rsidR="002F7418" w:rsidRPr="000A2DEE" w:rsidRDefault="002F7418" w:rsidP="002F7418">
      <w:pPr>
        <w:spacing w:line="223" w:lineRule="auto"/>
        <w:ind w:firstLine="670"/>
        <w:jc w:val="both"/>
        <w:rPr>
          <w:rFonts w:ascii="PT Astra Serif" w:hAnsi="PT Astra Serif"/>
          <w:spacing w:val="-6"/>
          <w:sz w:val="20"/>
          <w:szCs w:val="20"/>
        </w:rPr>
      </w:pPr>
    </w:p>
    <w:p w:rsidR="007E2736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7E2736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7E2736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F044C" w:rsidRPr="007E2736" w:rsidRDefault="00CF044C" w:rsidP="007E2736">
      <w:pPr>
        <w:tabs>
          <w:tab w:val="left" w:pos="1754"/>
        </w:tabs>
        <w:rPr>
          <w:rFonts w:ascii="PT Astra Serif" w:hAnsi="PT Astra Serif" w:cs="Times New Roman"/>
          <w:sz w:val="48"/>
          <w:szCs w:val="48"/>
        </w:rPr>
      </w:pPr>
    </w:p>
    <w:sectPr w:rsidR="00CF044C" w:rsidRPr="007E2736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CC5" w:rsidRDefault="00ED4CC5" w:rsidP="009231E5">
      <w:pPr>
        <w:spacing w:after="0" w:line="240" w:lineRule="auto"/>
      </w:pPr>
      <w:r>
        <w:separator/>
      </w:r>
    </w:p>
  </w:endnote>
  <w:endnote w:type="continuationSeparator" w:id="0">
    <w:p w:rsidR="00ED4CC5" w:rsidRDefault="00ED4CC5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CC5" w:rsidRDefault="00ED4CC5" w:rsidP="009231E5">
      <w:pPr>
        <w:spacing w:after="0" w:line="240" w:lineRule="auto"/>
      </w:pPr>
      <w:r>
        <w:separator/>
      </w:r>
    </w:p>
  </w:footnote>
  <w:footnote w:type="continuationSeparator" w:id="0">
    <w:p w:rsidR="00ED4CC5" w:rsidRDefault="00ED4CC5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D4CC5" w:rsidRPr="0059304B" w:rsidRDefault="00ED4CC5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471BAA">
          <w:rPr>
            <w:rFonts w:ascii="PT Astra Serif" w:hAnsi="PT Astra Serif"/>
            <w:noProof/>
            <w:sz w:val="24"/>
            <w:szCs w:val="24"/>
          </w:rPr>
          <w:t>2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D4CC5" w:rsidRDefault="00ED4CC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C5" w:rsidRPr="00450743" w:rsidRDefault="00471BAA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ED4CC5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ED4CC5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ED4CC5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10</w:t>
        </w:r>
        <w:r w:rsidR="00ED4CC5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ED4CC5" w:rsidRDefault="00ED4CC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1520D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5FE4"/>
    <w:rsid w:val="002E78BA"/>
    <w:rsid w:val="002F092F"/>
    <w:rsid w:val="002F0B67"/>
    <w:rsid w:val="002F7418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2291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473B8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C5BC5"/>
    <w:rsid w:val="007D52B1"/>
    <w:rsid w:val="007D7C21"/>
    <w:rsid w:val="007E2736"/>
    <w:rsid w:val="007E5E7E"/>
    <w:rsid w:val="007F1B6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87D59"/>
    <w:rsid w:val="008A31B4"/>
    <w:rsid w:val="008C5C5A"/>
    <w:rsid w:val="008C5C7C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614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5190"/>
    <w:rsid w:val="00A30E43"/>
    <w:rsid w:val="00A36366"/>
    <w:rsid w:val="00A37A3D"/>
    <w:rsid w:val="00A4364C"/>
    <w:rsid w:val="00A466C1"/>
    <w:rsid w:val="00A52ADB"/>
    <w:rsid w:val="00A63596"/>
    <w:rsid w:val="00A638E1"/>
    <w:rsid w:val="00A73881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D13120"/>
    <w:rsid w:val="00D25E49"/>
    <w:rsid w:val="00D25E5C"/>
    <w:rsid w:val="00D2622C"/>
    <w:rsid w:val="00D30CB5"/>
    <w:rsid w:val="00D35C3E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B5A4F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91F82-AEEF-465E-BEAE-E232FA28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28</Pages>
  <Words>6304</Words>
  <Characters>35936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51</cp:revision>
  <cp:lastPrinted>2021-11-29T11:01:00Z</cp:lastPrinted>
  <dcterms:created xsi:type="dcterms:W3CDTF">2022-08-15T08:13:00Z</dcterms:created>
  <dcterms:modified xsi:type="dcterms:W3CDTF">2022-10-05T07:39:00Z</dcterms:modified>
</cp:coreProperties>
</file>